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48" w:rsidRDefault="00BD037E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附件：</w:t>
      </w:r>
    </w:p>
    <w:p w:rsidR="007F69F6" w:rsidRDefault="007F69F6" w:rsidP="00C607B3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7F69F6">
        <w:rPr>
          <w:rFonts w:ascii="方正小标宋简体" w:eastAsia="方正小标宋简体" w:hAnsiTheme="majorEastAsia" w:hint="eastAsia"/>
          <w:sz w:val="44"/>
          <w:szCs w:val="44"/>
        </w:rPr>
        <w:t>2017年度先进部门工会和优秀个人名单</w:t>
      </w:r>
    </w:p>
    <w:p w:rsidR="00B51419" w:rsidRDefault="00B51419" w:rsidP="00B51419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一、先进部门工会（共2个）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商学院部门工会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文学与传媒系部门工会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</w:p>
    <w:p w:rsidR="00B51419" w:rsidRDefault="00B51419" w:rsidP="00B51419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二、优秀教职工之友（共4名）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商学院部门工会：陈功玉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国际学院部门工会：陈剑波</w:t>
      </w:r>
    </w:p>
    <w:p w:rsidR="00B51419" w:rsidRDefault="001E5812" w:rsidP="00B51419">
      <w:pPr>
        <w:rPr>
          <w:rFonts w:ascii="仿宋_GB2312" w:eastAsia="仿宋_GB2312"/>
          <w:sz w:val="30"/>
          <w:szCs w:val="30"/>
        </w:rPr>
      </w:pPr>
      <w:r w:rsidRPr="001E5812">
        <w:rPr>
          <w:rFonts w:ascii="仿宋_GB2312" w:eastAsia="仿宋_GB2312" w:hint="eastAsia"/>
          <w:sz w:val="30"/>
          <w:szCs w:val="30"/>
        </w:rPr>
        <w:t>电气与计算机工程学院</w:t>
      </w:r>
      <w:r w:rsidR="00B51419">
        <w:rPr>
          <w:rFonts w:ascii="仿宋_GB2312" w:eastAsia="仿宋_GB2312" w:hint="eastAsia"/>
          <w:sz w:val="30"/>
          <w:szCs w:val="30"/>
        </w:rPr>
        <w:t>部门工会：苑俊英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体育教学中心部门工会：何江海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</w:p>
    <w:p w:rsidR="00B51419" w:rsidRDefault="00B51419" w:rsidP="00B51419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三、工会优秀工作者（共7名）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机关一部门工会：袁志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机关二部门工会：刘媛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商学院部门工会：陆正祥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会计学院部门工会：宋得福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文学与传媒系部门工会：潘静</w:t>
      </w:r>
    </w:p>
    <w:p w:rsidR="00B51419" w:rsidRDefault="00B51419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综合素养学部部门工会：罗国明</w:t>
      </w:r>
    </w:p>
    <w:p w:rsidR="00B51419" w:rsidRPr="00B51419" w:rsidRDefault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国际学院部门工会：祝海林</w:t>
      </w:r>
    </w:p>
    <w:p w:rsidR="00E63148" w:rsidRDefault="00B51419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</w:t>
      </w:r>
      <w:r w:rsidR="00BD037E">
        <w:rPr>
          <w:rFonts w:ascii="黑体" w:eastAsia="黑体" w:hAnsi="黑体" w:hint="eastAsia"/>
          <w:sz w:val="30"/>
          <w:szCs w:val="30"/>
        </w:rPr>
        <w:t>工会积极分子（共</w:t>
      </w:r>
      <w:r w:rsidR="002C014D">
        <w:rPr>
          <w:rFonts w:ascii="黑体" w:eastAsia="黑体" w:hAnsi="黑体" w:hint="eastAsia"/>
          <w:sz w:val="30"/>
          <w:szCs w:val="30"/>
        </w:rPr>
        <w:t>20</w:t>
      </w:r>
      <w:r w:rsidR="00BD037E">
        <w:rPr>
          <w:rFonts w:ascii="黑体" w:eastAsia="黑体" w:hAnsi="黑体" w:hint="eastAsia"/>
          <w:sz w:val="30"/>
          <w:szCs w:val="30"/>
        </w:rPr>
        <w:t>名）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机关一部门工会：赖昀充、</w:t>
      </w:r>
      <w:r w:rsidR="00362F19">
        <w:rPr>
          <w:rFonts w:ascii="仿宋_GB2312" w:eastAsia="仿宋_GB2312" w:hint="eastAsia"/>
          <w:sz w:val="30"/>
          <w:szCs w:val="30"/>
        </w:rPr>
        <w:t>郑炳才、</w:t>
      </w:r>
      <w:r>
        <w:rPr>
          <w:rFonts w:ascii="仿宋_GB2312" w:eastAsia="仿宋_GB2312" w:hint="eastAsia"/>
          <w:sz w:val="30"/>
          <w:szCs w:val="30"/>
        </w:rPr>
        <w:t>慕云婷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机关二部门工会：张雪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外国语言文学系部门工会：陈思源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公共管理学系部门工会：潘晓蝶、马倩颖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艺术设计与创意产业系部门工会：居煜衡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会计学院部门工会：范丽红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商学院部门工会：邓浩然、聂聪、梁洁敏、连珠</w:t>
      </w:r>
    </w:p>
    <w:p w:rsidR="00E63148" w:rsidRDefault="001E5812">
      <w:pPr>
        <w:rPr>
          <w:rFonts w:ascii="仿宋_GB2312" w:eastAsia="仿宋_GB2312"/>
          <w:sz w:val="30"/>
          <w:szCs w:val="30"/>
        </w:rPr>
      </w:pPr>
      <w:r w:rsidRPr="001E5812">
        <w:rPr>
          <w:rFonts w:ascii="仿宋_GB2312" w:eastAsia="仿宋_GB2312" w:hint="eastAsia"/>
          <w:sz w:val="30"/>
          <w:szCs w:val="30"/>
        </w:rPr>
        <w:t>电气与计算机工程学院</w:t>
      </w:r>
      <w:r w:rsidR="00BD037E">
        <w:rPr>
          <w:rFonts w:ascii="仿宋_GB2312" w:eastAsia="仿宋_GB2312" w:hint="eastAsia"/>
          <w:sz w:val="30"/>
          <w:szCs w:val="30"/>
        </w:rPr>
        <w:t>部门工会：钟晓婷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健康与护理系部门工会：罗烟桃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国际学院部门工会：赵巾帅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综合素养学部部门工会：陆艳梅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医学与健康管理系部门工会：王杰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继续教育学院部门工会：耿新山</w:t>
      </w:r>
    </w:p>
    <w:p w:rsidR="00E63148" w:rsidRDefault="002C014D" w:rsidP="00C607B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体育教学中心部门工会：彭彬</w:t>
      </w:r>
    </w:p>
    <w:sectPr w:rsidR="00E63148" w:rsidSect="00E6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014" w:rsidRDefault="005A7014" w:rsidP="00362F19">
      <w:r>
        <w:separator/>
      </w:r>
    </w:p>
  </w:endnote>
  <w:endnote w:type="continuationSeparator" w:id="1">
    <w:p w:rsidR="005A7014" w:rsidRDefault="005A7014" w:rsidP="0036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014" w:rsidRDefault="005A7014" w:rsidP="00362F19">
      <w:r>
        <w:separator/>
      </w:r>
    </w:p>
  </w:footnote>
  <w:footnote w:type="continuationSeparator" w:id="1">
    <w:p w:rsidR="005A7014" w:rsidRDefault="005A7014" w:rsidP="00362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B7526"/>
    <w:multiLevelType w:val="singleLevel"/>
    <w:tmpl w:val="594B7526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7B0"/>
    <w:rsid w:val="00011E30"/>
    <w:rsid w:val="000145D8"/>
    <w:rsid w:val="000878DC"/>
    <w:rsid w:val="000B402E"/>
    <w:rsid w:val="000E683D"/>
    <w:rsid w:val="00161428"/>
    <w:rsid w:val="0018387E"/>
    <w:rsid w:val="001A5588"/>
    <w:rsid w:val="001E5812"/>
    <w:rsid w:val="002C014D"/>
    <w:rsid w:val="002C1244"/>
    <w:rsid w:val="002D5721"/>
    <w:rsid w:val="002F469F"/>
    <w:rsid w:val="0032685F"/>
    <w:rsid w:val="00362F19"/>
    <w:rsid w:val="003A0DCE"/>
    <w:rsid w:val="003C68E4"/>
    <w:rsid w:val="003F1FE1"/>
    <w:rsid w:val="0040557A"/>
    <w:rsid w:val="004A56BB"/>
    <w:rsid w:val="004B7E10"/>
    <w:rsid w:val="004F3DD2"/>
    <w:rsid w:val="00501EC6"/>
    <w:rsid w:val="005406B2"/>
    <w:rsid w:val="00562C47"/>
    <w:rsid w:val="0058321D"/>
    <w:rsid w:val="00584FAD"/>
    <w:rsid w:val="005A3D4A"/>
    <w:rsid w:val="005A67B0"/>
    <w:rsid w:val="005A7014"/>
    <w:rsid w:val="005C6D52"/>
    <w:rsid w:val="005F141A"/>
    <w:rsid w:val="00623FE8"/>
    <w:rsid w:val="00636A8B"/>
    <w:rsid w:val="0076567D"/>
    <w:rsid w:val="007F69F6"/>
    <w:rsid w:val="008110EB"/>
    <w:rsid w:val="0082412C"/>
    <w:rsid w:val="008A2C8B"/>
    <w:rsid w:val="008B6ED9"/>
    <w:rsid w:val="008E0B2E"/>
    <w:rsid w:val="00926323"/>
    <w:rsid w:val="00930CF9"/>
    <w:rsid w:val="00946EF1"/>
    <w:rsid w:val="00986CA4"/>
    <w:rsid w:val="009D1F69"/>
    <w:rsid w:val="009E7A20"/>
    <w:rsid w:val="00A11510"/>
    <w:rsid w:val="00AA3E94"/>
    <w:rsid w:val="00B22744"/>
    <w:rsid w:val="00B51419"/>
    <w:rsid w:val="00BD037E"/>
    <w:rsid w:val="00BD1C5A"/>
    <w:rsid w:val="00BD68DE"/>
    <w:rsid w:val="00C177C6"/>
    <w:rsid w:val="00C206F1"/>
    <w:rsid w:val="00C607B3"/>
    <w:rsid w:val="00C8016B"/>
    <w:rsid w:val="00CA182B"/>
    <w:rsid w:val="00CA694D"/>
    <w:rsid w:val="00CF58FC"/>
    <w:rsid w:val="00D62B6F"/>
    <w:rsid w:val="00E63148"/>
    <w:rsid w:val="00E74CC3"/>
    <w:rsid w:val="00E822FD"/>
    <w:rsid w:val="00E9525D"/>
    <w:rsid w:val="00F24317"/>
    <w:rsid w:val="00F83CAC"/>
    <w:rsid w:val="00F9124B"/>
    <w:rsid w:val="00FA08C0"/>
    <w:rsid w:val="3892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3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3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31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3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</dc:creator>
  <cp:lastModifiedBy>뒴뒴</cp:lastModifiedBy>
  <cp:revision>23</cp:revision>
  <cp:lastPrinted>2017-06-22T08:44:00Z</cp:lastPrinted>
  <dcterms:created xsi:type="dcterms:W3CDTF">2016-07-05T07:03:00Z</dcterms:created>
  <dcterms:modified xsi:type="dcterms:W3CDTF">2017-07-07T03:40:00Z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